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B452" w:rsidR="0061148E" w:rsidRPr="0035681E" w:rsidRDefault="002E2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7A6B" w:rsidR="0061148E" w:rsidRPr="0035681E" w:rsidRDefault="002E2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613D0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D3A30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ED3FC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DA68F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73317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5B686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B89C5" w:rsidR="00CD0676" w:rsidRPr="00944D28" w:rsidRDefault="002E2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6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F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A953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4B98C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A0AAC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F9B9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88AAD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C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F4FBB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766BF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FAE51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11A95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522B7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B16E3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CC4CC" w:rsidR="00B87ED3" w:rsidRPr="00944D28" w:rsidRDefault="002E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F27F9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12C0F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E457E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5FDBF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F546D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DD8C7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D0132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6D3C9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35C18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D3E9E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447E1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9DE25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67CBD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1F17D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7ECEC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10BD5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23AD1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678B9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0CCE8" w:rsidR="00B87ED3" w:rsidRPr="00944D28" w:rsidRDefault="002E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9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4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F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2024-06-28T10:04:00.0000000Z</dcterms:modified>
</coreProperties>
</file>