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C040" w:rsidR="0061148E" w:rsidRPr="00944D28" w:rsidRDefault="0078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C772" w:rsidR="0061148E" w:rsidRPr="004A7085" w:rsidRDefault="00781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A63C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BC7DE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D888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3D25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D074B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7416C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9515" w:rsidR="00B87ED3" w:rsidRPr="00944D28" w:rsidRDefault="0078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9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44CA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2955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D9D0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8D08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F141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0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27B28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D03F2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54CA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AC78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C3CE5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DD77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7C63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EF957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ABED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6D07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2AE3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FB75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B6A8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0FB6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A613" w:rsidR="00B87ED3" w:rsidRPr="00944D28" w:rsidRDefault="0078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101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FC7B9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784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4C661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F83ED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BBBE6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A891A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B5BC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E8A2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6A2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DB94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8988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2B9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