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558EC" w:rsidR="00C34772" w:rsidRPr="0026421F" w:rsidRDefault="00BE11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39E6F" w:rsidR="00C34772" w:rsidRPr="00D339A1" w:rsidRDefault="00BE11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59D78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01A00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34BC4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365D7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B178D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D842D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58911" w:rsidR="002A7340" w:rsidRPr="00CD56BA" w:rsidRDefault="00BE11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D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6C782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EF94C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2357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ED2D6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9B72B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2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B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0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E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B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4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F651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8D3A4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D989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B9F7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62798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B74DD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F768B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7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4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9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E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C02E5" w:rsidR="001835FB" w:rsidRPr="000307EE" w:rsidRDefault="00BE1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9D18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B472C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29226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56009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57E64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0E30B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B1369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B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3D0B0" w:rsidR="001835FB" w:rsidRPr="000307EE" w:rsidRDefault="00BE11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D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2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E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3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4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B67C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2767B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25FB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07A55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9861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1DF20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ED28F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C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8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0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1D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B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9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0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9C3AA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DCC1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EF22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80511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EAC60" w:rsidR="009A6C64" w:rsidRPr="00730585" w:rsidRDefault="00BE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B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A2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4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B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AE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7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7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6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1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1A1" w:rsidRPr="00B537C7" w:rsidRDefault="00BE1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E4F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1A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