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A8911" w:rsidR="0061148E" w:rsidRPr="00944D28" w:rsidRDefault="00C04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F4A8" w:rsidR="0061148E" w:rsidRPr="004A7085" w:rsidRDefault="00C04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15183" w:rsidR="00B87ED3" w:rsidRPr="00944D28" w:rsidRDefault="00C0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542C0" w:rsidR="00B87ED3" w:rsidRPr="00944D28" w:rsidRDefault="00C0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736E" w:rsidR="00B87ED3" w:rsidRPr="00944D28" w:rsidRDefault="00C0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07D12" w:rsidR="00B87ED3" w:rsidRPr="00944D28" w:rsidRDefault="00C0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EA692" w:rsidR="00B87ED3" w:rsidRPr="00944D28" w:rsidRDefault="00C0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D5FD2" w:rsidR="00B87ED3" w:rsidRPr="00944D28" w:rsidRDefault="00C0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7CB91" w:rsidR="00B87ED3" w:rsidRPr="00944D28" w:rsidRDefault="00C0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9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BA90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8E83B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3FB9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3238B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B8FCD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F23B3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1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4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B70A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1FE47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5280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1838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7B80F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4741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634B" w:rsidR="00B87ED3" w:rsidRPr="00944D28" w:rsidRDefault="00C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9200E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8154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3200D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0F3A1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5748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1C45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E68E6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7CA98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28966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40209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7BD85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5E899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A682F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9CF22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0E8D4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CAA91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27494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1A96F" w:rsidR="00B87ED3" w:rsidRPr="00944D28" w:rsidRDefault="00C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2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7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F92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2025-06-22T06:24:00.0000000Z</dcterms:modified>
</coreProperties>
</file>