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97CC" w:rsidR="0061148E" w:rsidRPr="00944D28" w:rsidRDefault="004F0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20B7" w:rsidR="0061148E" w:rsidRPr="004A7085" w:rsidRDefault="004F0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C3FB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AD3FD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81652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BD637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0E83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16550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9FD7" w:rsidR="00B87ED3" w:rsidRPr="00944D28" w:rsidRDefault="004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11280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72BD0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3BD5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032D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5C3A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FB8F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F829" w:rsidR="00B87ED3" w:rsidRPr="00944D28" w:rsidRDefault="004F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FD8AE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BE44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F19E6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E295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6E694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1573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A645" w:rsidR="00B87ED3" w:rsidRPr="00944D28" w:rsidRDefault="004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3A83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3959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F9B3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BDBC4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A652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BD39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FA6C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F95BD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3903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F0EE6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129F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43BD3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3921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D6DC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ABFC" w:rsidR="00B87ED3" w:rsidRPr="00944D28" w:rsidRDefault="004F0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0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284A6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9512B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33C0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EE02C" w:rsidR="00B87ED3" w:rsidRPr="00944D28" w:rsidRDefault="004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33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A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F11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2025-06-20T04:15:00.0000000Z</dcterms:modified>
</coreProperties>
</file>