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A0F72" w:rsidR="0061148E" w:rsidRPr="00944D28" w:rsidRDefault="006A1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4CAD" w:rsidR="0061148E" w:rsidRPr="004A7085" w:rsidRDefault="006A1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8E725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6C094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64EA6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3E485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B9F91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85F28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F12D7" w:rsidR="00A67F55" w:rsidRPr="00944D28" w:rsidRDefault="006A1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C6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02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7C1778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DDC30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4D2F3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02956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EF4E0D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7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FCDE" w:rsidR="00B87ED3" w:rsidRPr="00944D28" w:rsidRDefault="006A1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20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6587B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8BA9DB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BFB40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1D2C51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77287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BE36A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3AC39A" w:rsidR="00B87ED3" w:rsidRPr="00944D28" w:rsidRDefault="006A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2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D82DA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596A5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9E7D1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C04E1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3E1AD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C4AE4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4F74D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5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70D00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72FB5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90C41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525CE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5AD3D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9F0C2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ED0E0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7E97D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76D31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B4AE3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AB765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D9D7EB" w:rsidR="00B87ED3" w:rsidRPr="00944D28" w:rsidRDefault="006A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6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B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E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