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F532" w:rsidR="0061148E" w:rsidRPr="008F69F5" w:rsidRDefault="008A42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881E9" w:rsidR="0061148E" w:rsidRPr="008F69F5" w:rsidRDefault="008A42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DC685" w:rsidR="00B87ED3" w:rsidRPr="008F69F5" w:rsidRDefault="008A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320E8" w:rsidR="00B87ED3" w:rsidRPr="008F69F5" w:rsidRDefault="008A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8B332" w:rsidR="00B87ED3" w:rsidRPr="008F69F5" w:rsidRDefault="008A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B2B43" w:rsidR="00B87ED3" w:rsidRPr="008F69F5" w:rsidRDefault="008A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4175C" w:rsidR="00B87ED3" w:rsidRPr="008F69F5" w:rsidRDefault="008A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58784" w:rsidR="00B87ED3" w:rsidRPr="008F69F5" w:rsidRDefault="008A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CB01B" w:rsidR="00B87ED3" w:rsidRPr="008F69F5" w:rsidRDefault="008A42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C73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B3A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5461F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FD227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C90B0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7BF18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C829B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4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D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7A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A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1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1BAEB7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4A675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2F45A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D8DF0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CB23E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7069B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E187C" w:rsidR="00B87ED3" w:rsidRPr="008F69F5" w:rsidRDefault="008A4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F2C2F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5B3CC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487B1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6E0BC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C9B44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30D2B4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6EE85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A9FA" w:rsidR="00B87ED3" w:rsidRPr="00944D28" w:rsidRDefault="008A4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6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8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191D2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7DB53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C7316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C66FE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4E552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EBAA8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D59DF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4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7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E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D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3EACD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0065F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225F3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9504F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F02B8" w:rsidR="00B87ED3" w:rsidRPr="008F69F5" w:rsidRDefault="008A4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DB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45C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6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9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2C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2024-07-03T01:40:00.0000000Z</dcterms:modified>
</coreProperties>
</file>