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4D24B" w:rsidR="00FD3806" w:rsidRPr="00A72646" w:rsidRDefault="00276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E432A" w:rsidR="00FD3806" w:rsidRPr="002A5E6C" w:rsidRDefault="00276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A1214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38F0D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6BA6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48311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0277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B6B8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725F2" w:rsidR="00B87ED3" w:rsidRPr="00AF0D95" w:rsidRDefault="0027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4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6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5F147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B7DC8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6E24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8B90E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4D5D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F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8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F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3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1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5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C24B" w:rsidR="00B87ED3" w:rsidRPr="00AF0D95" w:rsidRDefault="002769F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59292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3DA7F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4D0B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2AFA7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4301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30959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766A9" w:rsidR="00B87ED3" w:rsidRPr="00AF0D95" w:rsidRDefault="0027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4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2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4D19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B50BF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943D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5FC08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F28A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4C969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8C2DA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0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BF1A9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57AD0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B0CD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27D9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DEA6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028A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AF8A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3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9F4F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FA0F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E4A28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8F6B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39626" w:rsidR="00B87ED3" w:rsidRPr="00AF0D95" w:rsidRDefault="0027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DF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A4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FC7E" w:rsidR="00B87ED3" w:rsidRPr="00AF0D95" w:rsidRDefault="00276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0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62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9F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