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4708F" w:rsidR="00FD3806" w:rsidRPr="00A72646" w:rsidRDefault="00B72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3D461" w:rsidR="00FD3806" w:rsidRPr="002A5E6C" w:rsidRDefault="00B72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D36C4" w:rsidR="00B87ED3" w:rsidRPr="00AF0D95" w:rsidRDefault="00B7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2671B" w:rsidR="00B87ED3" w:rsidRPr="00AF0D95" w:rsidRDefault="00B7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B86C8" w:rsidR="00B87ED3" w:rsidRPr="00AF0D95" w:rsidRDefault="00B7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DD2F8" w:rsidR="00B87ED3" w:rsidRPr="00AF0D95" w:rsidRDefault="00B7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37C76" w:rsidR="00B87ED3" w:rsidRPr="00AF0D95" w:rsidRDefault="00B7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8A9EE" w:rsidR="00B87ED3" w:rsidRPr="00AF0D95" w:rsidRDefault="00B7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58D0" w:rsidR="00B87ED3" w:rsidRPr="00AF0D95" w:rsidRDefault="00B7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ED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5200A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92875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A686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57341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D1193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4A358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F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AE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0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2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36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0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3E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D5E56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F9E7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A20DE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C64D9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AAF03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112E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C541E" w:rsidR="00B87ED3" w:rsidRPr="00AF0D95" w:rsidRDefault="00B7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8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D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3F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841A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E2B2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AE7A3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8883F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A07D5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743C4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49610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5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4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9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B12BF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93AA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09884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A896B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60D8D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8C22D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70124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7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C414" w:rsidR="00B87ED3" w:rsidRPr="00AF0D95" w:rsidRDefault="00B72C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F0BB0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27B4A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F650A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1BC88" w:rsidR="00B87ED3" w:rsidRPr="00AF0D95" w:rsidRDefault="00B7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DF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05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A1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BE008" w:rsidR="00B87ED3" w:rsidRPr="00AF0D95" w:rsidRDefault="00B72C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7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5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89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C3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