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C4FD8" w:rsidR="00FD3806" w:rsidRPr="00A72646" w:rsidRDefault="006072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005D9" w:rsidR="00FD3806" w:rsidRPr="002A5E6C" w:rsidRDefault="006072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29EA1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D942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F6279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531F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8D672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1CEF1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ECD9D" w:rsidR="00B87ED3" w:rsidRPr="00AF0D95" w:rsidRDefault="006072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E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01298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59F81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17E59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B103C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1FE1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A1D1D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D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3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4B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8F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B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D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BC0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0440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A10C9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51C4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04254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6F57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5536B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F6E6" w:rsidR="00B87ED3" w:rsidRPr="00AF0D95" w:rsidRDefault="006072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6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2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9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B3A9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8A658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E0814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8C660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CA10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3F987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F97FE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8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8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D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37F60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DA025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AE1A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7FD99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5B95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23D6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7DA3F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9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C7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99AE6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6F108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E9E3B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6A805" w:rsidR="00B87ED3" w:rsidRPr="00AF0D95" w:rsidRDefault="006072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9E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C4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7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8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7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BF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255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