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736CE" w:rsidR="00380DB3" w:rsidRPr="0068293E" w:rsidRDefault="00537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CEBBA" w:rsidR="00380DB3" w:rsidRPr="0068293E" w:rsidRDefault="00537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575CC" w:rsidR="00240DC4" w:rsidRPr="00B03D55" w:rsidRDefault="0053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35F86" w:rsidR="00240DC4" w:rsidRPr="00B03D55" w:rsidRDefault="0053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4D64E" w:rsidR="00240DC4" w:rsidRPr="00B03D55" w:rsidRDefault="0053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BCC9A" w:rsidR="00240DC4" w:rsidRPr="00B03D55" w:rsidRDefault="0053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9E7DF" w:rsidR="00240DC4" w:rsidRPr="00B03D55" w:rsidRDefault="0053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CE5DB" w:rsidR="00240DC4" w:rsidRPr="00B03D55" w:rsidRDefault="0053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63863" w:rsidR="00240DC4" w:rsidRPr="00B03D55" w:rsidRDefault="00537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C3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33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7CBEC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526CF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3D651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DC943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D8CB7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4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4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7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E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1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F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C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0E456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21A45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64E83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1B49D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8B790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87C92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804F4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4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6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E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A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6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F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2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EBB7B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9AB73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82709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3FC59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25FF3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15E77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2062F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B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3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E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4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7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1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3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1D878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04E6B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E4085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F15F5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E62DB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32BDA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E0D75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A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D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D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A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3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6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6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B3170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FD23C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3B6B1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D8F3B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FD541" w:rsidR="009A6C64" w:rsidRPr="00730585" w:rsidRDefault="00537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6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C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4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1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4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C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3A60D" w:rsidR="001835FB" w:rsidRPr="00DA1511" w:rsidRDefault="00537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D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0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2CD" w:rsidRPr="00B537C7" w:rsidRDefault="00537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2C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