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7FF30" w:rsidR="00380DB3" w:rsidRPr="0068293E" w:rsidRDefault="00702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FFF40" w:rsidR="00380DB3" w:rsidRPr="0068293E" w:rsidRDefault="00702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47696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3298E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1F6C8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B4AD8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AA434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5677A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1D767" w:rsidR="00240DC4" w:rsidRPr="00B03D55" w:rsidRDefault="00702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F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C98BB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A99B2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4AE7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588C0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8335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397E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5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C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7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7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C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24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C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402FD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AB4DF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31A3D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50D2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ACA5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8DDA7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CB90B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3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9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2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3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3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9BC89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0DF99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A86CC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EC23D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60BC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EF01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9710E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2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E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2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E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9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A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3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367DD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4801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CAF18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6430C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11979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2F7E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4EF29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4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D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5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6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0C6DD" w:rsidR="001835FB" w:rsidRPr="00DA1511" w:rsidRDefault="00702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7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E2880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2CE48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4E98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4119" w:rsidR="009A6C64" w:rsidRPr="00730585" w:rsidRDefault="00702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B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A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E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4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0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9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1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3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3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96C" w:rsidRPr="00B537C7" w:rsidRDefault="00702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96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