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44E36" w:rsidR="00380DB3" w:rsidRPr="0068293E" w:rsidRDefault="00314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581A4" w:rsidR="00380DB3" w:rsidRPr="0068293E" w:rsidRDefault="00314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8BB6B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82602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E146A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801B1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2984D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59B4C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D0993" w:rsidR="00240DC4" w:rsidRPr="00B03D55" w:rsidRDefault="00314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E3614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F5A9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7D41C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B103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FC794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696B8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D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D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A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1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2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8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0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E97D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3C364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268FF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194E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FCB5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8BAAC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9141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3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E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2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E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D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8602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CC0E9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6905F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46149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0E7E0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9EBAE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E42C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E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1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D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C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3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5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4D9DF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4B893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8C355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0F1C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81F7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2EE4C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BE172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6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9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A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D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A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C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4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73D57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3595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DDE12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BA568" w:rsidR="009A6C64" w:rsidRPr="00730585" w:rsidRDefault="0031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3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4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8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1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D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5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F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E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340" w:rsidRPr="00B537C7" w:rsidRDefault="00314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3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