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27A71" w:rsidR="00D930ED" w:rsidRPr="00EA69E9" w:rsidRDefault="00FD22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B5A3E" w:rsidR="00D930ED" w:rsidRPr="00790574" w:rsidRDefault="00FD22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28763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11D35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4A9F0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CE4E1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7C428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19AC1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E8322" w:rsidR="00B87ED3" w:rsidRPr="00FC7F6A" w:rsidRDefault="00FD22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DAF1C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DEFFA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34BA56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16C3E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23C20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71B7F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62822" w:rsidR="00B87ED3" w:rsidRPr="00D44524" w:rsidRDefault="00FD22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37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3C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D6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123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95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6A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E4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FF61E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E4619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480B6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1DB77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E554E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C29FD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903B3" w:rsidR="000B5588" w:rsidRPr="00D44524" w:rsidRDefault="00FD22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1E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41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A7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D5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FB4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39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6FC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6E85E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38B81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3857B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41B10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E0528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5FF99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DE7E6" w:rsidR="00846B8B" w:rsidRPr="00D44524" w:rsidRDefault="00FD22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D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B7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4C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E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8C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B7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64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32D3A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4512D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99D95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28E74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D9277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463A0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8CACE" w:rsidR="007A5870" w:rsidRPr="00D44524" w:rsidRDefault="00FD22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7AD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AF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F4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FB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8C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EC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91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C85AA" w:rsidR="0021795A" w:rsidRPr="00D44524" w:rsidRDefault="00FD2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E5EB5" w:rsidR="0021795A" w:rsidRPr="00D44524" w:rsidRDefault="00FD22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19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6F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1F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3E0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6C7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08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3F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F2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62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A4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08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3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22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2C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