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B0ED0C" w:rsidR="00AA29B6" w:rsidRPr="00EA69E9" w:rsidRDefault="009533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3236B" w:rsidR="00AA29B6" w:rsidRPr="00AA29B6" w:rsidRDefault="009533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7CEBE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A1BA8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A37F5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B9F83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08AFD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74CF7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1ACE1" w:rsidR="00B87ED3" w:rsidRPr="00FC7F6A" w:rsidRDefault="00953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28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DD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52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55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9A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88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41A41" w:rsidR="00B87ED3" w:rsidRPr="00D44524" w:rsidRDefault="00953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BA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EE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77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818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A0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FA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00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06514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0B6A8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217C5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E939B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0F564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3E0D1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F5516" w:rsidR="000B5588" w:rsidRPr="00D44524" w:rsidRDefault="00953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29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C3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6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18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2C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4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0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94F22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73C64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035BF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167E8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F23AC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5333F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602DD" w:rsidR="00846B8B" w:rsidRPr="00D44524" w:rsidRDefault="00953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DB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4A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AA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C0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83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BE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89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65986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435C9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9B00A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0941C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76C06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BA707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6CDA0" w:rsidR="007A5870" w:rsidRPr="00D44524" w:rsidRDefault="00953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51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01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36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E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81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3B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B3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571CD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7AE35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10E18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7DDFB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83FAB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3DFDE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20515" w:rsidR="0021795A" w:rsidRPr="00D44524" w:rsidRDefault="00953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B9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3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68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BA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F5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02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9D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4A2A5C" w:rsidR="00DF25F7" w:rsidRPr="00D44524" w:rsidRDefault="009533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DCD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F8A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D69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85E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C9E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24BD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47E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469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4B3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823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D95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6CE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980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37C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2024-07-03T17:39:00.0000000Z</dcterms:modified>
</coreProperties>
</file>