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862CBC" w:rsidR="00032AE3" w:rsidRPr="00DC3A9E" w:rsidRDefault="006A2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C25EC" w:rsidR="00032AE3" w:rsidRPr="00DC3A9E" w:rsidRDefault="006A25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E532F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7507F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2DDC4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A3882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5D770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7F1D7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CD52" w:rsidR="00C11CD7" w:rsidRPr="00DC3A9E" w:rsidRDefault="006A2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79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57B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41A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74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67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4F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90868" w:rsidR="00960A52" w:rsidRPr="00DC3A9E" w:rsidRDefault="006A2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794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C8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12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347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6C0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FE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A47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6ECF1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69C15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AEEC85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E009B3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9AB94A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10AFE7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15B0B" w:rsidR="002773D1" w:rsidRPr="00DC3A9E" w:rsidRDefault="006A2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CC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EB9E9E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0FE0AA3" w14:textId="1CB48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10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C31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8E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0E6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E951F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EC4380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AD0729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01840C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AF5AE3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8E25EE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7CE22" w:rsidR="00BA6252" w:rsidRPr="00DC3A9E" w:rsidRDefault="006A2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6BB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E67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F8B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339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E6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20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CBA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044A04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C15381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A5CE9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A16DB5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34A81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6E6A3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A49005" w:rsidR="00207535" w:rsidRPr="00DC3A9E" w:rsidRDefault="006A2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984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AD6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4B3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FA7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4E1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EAEE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35E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B8E6F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ACD3D6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97A2FB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ADAA26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3BAF43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AA4F25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BAE34" w:rsidR="00943D08" w:rsidRPr="00DC3A9E" w:rsidRDefault="006A2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742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47A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543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653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BF4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AB0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66F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AFE7BA" w:rsidR="00943D08" w:rsidRPr="00DC3A9E" w:rsidRDefault="006A2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18B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985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EDA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E6C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18B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76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59B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4C7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704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78E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574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A7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F59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5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57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E1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