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64E29A" w:rsidR="0061148E" w:rsidRPr="009231D2" w:rsidRDefault="009034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4937C" w:rsidR="00B87ED3" w:rsidRPr="00944D28" w:rsidRDefault="0090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1C54A" w:rsidR="00B87ED3" w:rsidRPr="00944D28" w:rsidRDefault="0090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D1931" w:rsidR="00B87ED3" w:rsidRPr="00944D28" w:rsidRDefault="0090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2656A" w:rsidR="00B87ED3" w:rsidRPr="00944D28" w:rsidRDefault="0090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C4281" w:rsidR="00B87ED3" w:rsidRPr="00944D28" w:rsidRDefault="0090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FC1D2" w:rsidR="00B87ED3" w:rsidRPr="00944D28" w:rsidRDefault="0090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BDBA2" w:rsidR="00B87ED3" w:rsidRPr="00944D28" w:rsidRDefault="00903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85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0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1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5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C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8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82ACE" w:rsidR="00B87ED3" w:rsidRPr="00944D28" w:rsidRDefault="0090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E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F55FEA" w:rsidR="00B87ED3" w:rsidRPr="00944D28" w:rsidRDefault="0090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7A54D" w:rsidR="00B87ED3" w:rsidRPr="00944D28" w:rsidRDefault="0090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0AB41" w:rsidR="00B87ED3" w:rsidRPr="00944D28" w:rsidRDefault="0090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658BD" w:rsidR="00B87ED3" w:rsidRPr="00944D28" w:rsidRDefault="0090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A6AE0" w:rsidR="00B87ED3" w:rsidRPr="00944D28" w:rsidRDefault="0090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FD69A" w:rsidR="00B87ED3" w:rsidRPr="00944D28" w:rsidRDefault="0090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735B8" w:rsidR="00B87ED3" w:rsidRPr="00944D28" w:rsidRDefault="0090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BD876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209E4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CB387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FA04D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1EF0C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E0342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3BC8C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2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0205A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28DFE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13766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3C078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36FA3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FF293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C3AB1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E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C0759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4A28B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5A56E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60ADA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7D90E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39F77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4C65C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2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9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144128" w:rsidR="00B87ED3" w:rsidRPr="00944D28" w:rsidRDefault="0090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C5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04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24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07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07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927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4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F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6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C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9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1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317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34E1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