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67E9D" w:rsidR="00C34772" w:rsidRPr="0026421F" w:rsidRDefault="00322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29186" w:rsidR="00C34772" w:rsidRPr="00D339A1" w:rsidRDefault="00322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ECDC1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7912E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E164A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6D689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7999D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262F5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62883" w:rsidR="002A7340" w:rsidRPr="00CD56BA" w:rsidRDefault="0032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A585E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C6B65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2529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6A325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4A604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9DD07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0171B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C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0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3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D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1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1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3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8E00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66EA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1E55B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8FCE2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D2F4F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3E3EE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6355C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9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A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8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A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C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B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9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56794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0A16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D9B95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10BCD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458BD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904B4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DF7BE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3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A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6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E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D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6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6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5EC18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9DB8B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AF94B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6E0A0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1A22F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1BA6D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45C9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F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8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A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4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4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6B209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EF7FE" w:rsidR="009A6C64" w:rsidRPr="00730585" w:rsidRDefault="0032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3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D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4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38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8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C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8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9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E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2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8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A1D" w:rsidRPr="00B537C7" w:rsidRDefault="00322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0B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A1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