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C1A05" w:rsidR="00C34772" w:rsidRPr="0026421F" w:rsidRDefault="005F5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BA7E9" w:rsidR="00C34772" w:rsidRPr="00D339A1" w:rsidRDefault="005F5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0FE1D" w:rsidR="002A7340" w:rsidRPr="00CD56BA" w:rsidRDefault="005F5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2A220" w:rsidR="002A7340" w:rsidRPr="00CD56BA" w:rsidRDefault="005F5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6580F" w:rsidR="002A7340" w:rsidRPr="00CD56BA" w:rsidRDefault="005F5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B0915" w:rsidR="002A7340" w:rsidRPr="00CD56BA" w:rsidRDefault="005F5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B136D" w:rsidR="002A7340" w:rsidRPr="00CD56BA" w:rsidRDefault="005F5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1D7A4" w:rsidR="002A7340" w:rsidRPr="00CD56BA" w:rsidRDefault="005F5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96F16" w:rsidR="002A7340" w:rsidRPr="00CD56BA" w:rsidRDefault="005F5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57A24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4C554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BBC0A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8276F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FE1AE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F6A1F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4CFA0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B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2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9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D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1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7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E1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59C67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A487F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B22FF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83653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FB26B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AFE68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BC763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E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C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A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8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C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E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C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FA5EC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6D6D0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F7811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88A84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303AE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14AB7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8E36A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D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B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D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6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1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C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AE788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592D8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982E7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4C223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EC118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EA9C8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9CA1D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1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F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F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8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2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4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B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5988C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556B4" w:rsidR="009A6C64" w:rsidRPr="00730585" w:rsidRDefault="005F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5D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C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88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39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3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A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C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1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74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7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4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3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0A9" w:rsidRPr="00B537C7" w:rsidRDefault="005F5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EA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0A9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