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4BCC0" w:rsidR="00C34772" w:rsidRPr="0026421F" w:rsidRDefault="00E50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3EF06" w:rsidR="00C34772" w:rsidRPr="00D339A1" w:rsidRDefault="00E50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40B39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9A9AA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235E3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232E7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AA483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8CF1E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0790B" w:rsidR="002A7340" w:rsidRPr="00CD56BA" w:rsidRDefault="00E5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A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A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A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5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5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4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DC8D7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90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0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0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9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43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35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EB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12B67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8936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B367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61F8A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3AA78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8A86F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082CC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A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49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36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4C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F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29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67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C80B5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D3D99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E4326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AFB7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A02B3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1C652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1EFED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2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0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2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0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6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1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E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C958C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A9D87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2E0F6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AB28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D6BC6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E9CD9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D26CE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1D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A0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D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F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C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4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6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C9FAB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186D3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160BE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7109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26C02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1C284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90BD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6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E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93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6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4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0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7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E9C95" w:rsidR="009A6C64" w:rsidRPr="00730585" w:rsidRDefault="00E5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9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C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5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9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9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B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9C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80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1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1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5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D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5B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E46" w:rsidRPr="00B537C7" w:rsidRDefault="00E50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1D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E4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