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088ED" w:rsidR="00C34772" w:rsidRPr="0026421F" w:rsidRDefault="00771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EBF2B" w:rsidR="00C34772" w:rsidRPr="00D339A1" w:rsidRDefault="00771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A9016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F69AC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5D309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A2417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2D379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75288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8EB18" w:rsidR="002A7340" w:rsidRPr="00CD56BA" w:rsidRDefault="00771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9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9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3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E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B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DCCF3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7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E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6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D9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D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C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C9FEB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C6FCC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EB32C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B48E8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AE08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CAD5F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057A7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FD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7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3D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F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1D29B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FEE72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12CED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E0C69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3468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9A92B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171BC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4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B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5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B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5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44A2B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B9723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EA575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F336F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E58C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2FB5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47074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E4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2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4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5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1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9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AF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7A0B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74737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D1B29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8AF78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67E1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EC80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FE22F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D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3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7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0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0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7C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5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95B55" w:rsidR="009A6C64" w:rsidRPr="00730585" w:rsidRDefault="0077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D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D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C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E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4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D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1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D3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EE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B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6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F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4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F58" w:rsidRPr="00B537C7" w:rsidRDefault="00771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B6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F5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