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23A18" w:rsidR="00C34772" w:rsidRPr="0026421F" w:rsidRDefault="005B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27993" w:rsidR="00C34772" w:rsidRPr="00D339A1" w:rsidRDefault="005B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F1DC0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AE399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4FBFD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4A288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6C570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5C8C8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5D4BB" w:rsidR="002A7340" w:rsidRPr="00CD56BA" w:rsidRDefault="005B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B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D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4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6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5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0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9FA5B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1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83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1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6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2A601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DD7B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BE4D5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AA377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E4F2C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3CDE7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A40A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0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2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40F8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98EF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D556C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13B22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6BB73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8C06A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58A34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A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2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6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E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A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3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CFAE7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5623D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BE9F0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7847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02E51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975AB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410E3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2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6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A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F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DA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3D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8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57F6D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14863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47689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23DE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6CF64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D272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8CBEB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6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2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4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F0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1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3C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DDE4D" w:rsidR="009A6C64" w:rsidRPr="00730585" w:rsidRDefault="005B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0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1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2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C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F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2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6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F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F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E5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4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C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68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FDA" w:rsidRPr="00B537C7" w:rsidRDefault="005B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E2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FD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