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867C" w:rsidR="0061148E" w:rsidRPr="00C61931" w:rsidRDefault="00FD7B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CA02" w:rsidR="0061148E" w:rsidRPr="00C61931" w:rsidRDefault="00FD7B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2CF37" w:rsidR="00B87ED3" w:rsidRPr="00944D28" w:rsidRDefault="00FD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86B30" w:rsidR="00B87ED3" w:rsidRPr="00944D28" w:rsidRDefault="00FD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6A2EC" w:rsidR="00B87ED3" w:rsidRPr="00944D28" w:rsidRDefault="00FD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902DC" w:rsidR="00B87ED3" w:rsidRPr="00944D28" w:rsidRDefault="00FD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F2C2D" w:rsidR="00B87ED3" w:rsidRPr="00944D28" w:rsidRDefault="00FD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05812" w:rsidR="00B87ED3" w:rsidRPr="00944D28" w:rsidRDefault="00FD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F819B" w:rsidR="00B87ED3" w:rsidRPr="00944D28" w:rsidRDefault="00FD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84B8E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44CE2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65429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A9BCD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20BD5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63276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04FC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7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1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5988F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40FA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0F804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12BDE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5AB11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23A49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C0665" w:rsidR="00B87ED3" w:rsidRPr="00944D28" w:rsidRDefault="00FD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7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C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2301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0F279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361BE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517D9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6773B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B0847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4EC1A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9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2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DFE4A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14C2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3ED93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3BC3C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0FB0C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BDFEB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13EAF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A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D13A" w:rsidR="00B87ED3" w:rsidRPr="00944D28" w:rsidRDefault="00FD7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B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08FF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0CF23" w:rsidR="00B87ED3" w:rsidRPr="00944D28" w:rsidRDefault="00FD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F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3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D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7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D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