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75B1" w:rsidR="0061148E" w:rsidRPr="00C61931" w:rsidRDefault="00062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A394" w:rsidR="0061148E" w:rsidRPr="00C61931" w:rsidRDefault="00062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FF3C0" w:rsidR="00B87ED3" w:rsidRPr="00944D28" w:rsidRDefault="000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7C14E" w:rsidR="00B87ED3" w:rsidRPr="00944D28" w:rsidRDefault="000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0D355" w:rsidR="00B87ED3" w:rsidRPr="00944D28" w:rsidRDefault="000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2C15D" w:rsidR="00B87ED3" w:rsidRPr="00944D28" w:rsidRDefault="000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BA340" w:rsidR="00B87ED3" w:rsidRPr="00944D28" w:rsidRDefault="000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CC9A1" w:rsidR="00B87ED3" w:rsidRPr="00944D28" w:rsidRDefault="000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0EE29" w:rsidR="00B87ED3" w:rsidRPr="00944D28" w:rsidRDefault="0006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502ED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70B32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AE38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9BBD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1262A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FC70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6068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6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8B155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2B757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528C4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5045D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94075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2BC1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E1E62" w:rsidR="00B87ED3" w:rsidRPr="00944D28" w:rsidRDefault="0006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BBE3C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DCAFB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65629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87F4F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1A362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4A76D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269D6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53CE0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7090E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5BCE9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672F4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988E2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FF354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7E6CA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F7504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25C94" w:rsidR="00B87ED3" w:rsidRPr="00944D28" w:rsidRDefault="0006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9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5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8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9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2024-07-02T20:18:00.0000000Z</dcterms:modified>
</coreProperties>
</file>