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A39E" w:rsidR="0061148E" w:rsidRPr="00C61931" w:rsidRDefault="00855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C8EF" w:rsidR="0061148E" w:rsidRPr="00C61931" w:rsidRDefault="00855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46377" w:rsidR="00B87ED3" w:rsidRPr="00944D28" w:rsidRDefault="0085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81ED5" w:rsidR="00B87ED3" w:rsidRPr="00944D28" w:rsidRDefault="0085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473FF" w:rsidR="00B87ED3" w:rsidRPr="00944D28" w:rsidRDefault="0085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EC0F3" w:rsidR="00B87ED3" w:rsidRPr="00944D28" w:rsidRDefault="0085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55069" w:rsidR="00B87ED3" w:rsidRPr="00944D28" w:rsidRDefault="0085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18B73" w:rsidR="00B87ED3" w:rsidRPr="00944D28" w:rsidRDefault="0085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8337E" w:rsidR="00B87ED3" w:rsidRPr="00944D28" w:rsidRDefault="0085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56229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48B78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A10E4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45E7A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7FEAB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CCF0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CD6F3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9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1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D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362C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9452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8D4E6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43A75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81267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9865A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BB72A" w:rsidR="00B87ED3" w:rsidRPr="00944D28" w:rsidRDefault="0085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00CAA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0FA5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F423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367F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9DBA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9CB2D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29CB7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DFC14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75F1C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D688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CBC3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CD6B2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E40A2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4C334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0A48A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5176" w:rsidR="00B87ED3" w:rsidRPr="00944D28" w:rsidRDefault="0085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1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A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5A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A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8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0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AC6"/>
    <w:rsid w:val="00866E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2024-07-01T06:42:00.0000000Z</dcterms:modified>
</coreProperties>
</file>