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A28F" w:rsidR="0061148E" w:rsidRPr="00C61931" w:rsidRDefault="00412C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F84B" w:rsidR="0061148E" w:rsidRPr="00C61931" w:rsidRDefault="00412C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347DD1" w:rsidR="00B87ED3" w:rsidRPr="00944D28" w:rsidRDefault="0041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E572A" w:rsidR="00B87ED3" w:rsidRPr="00944D28" w:rsidRDefault="0041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0A19F" w:rsidR="00B87ED3" w:rsidRPr="00944D28" w:rsidRDefault="0041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3D0BAF" w:rsidR="00B87ED3" w:rsidRPr="00944D28" w:rsidRDefault="0041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F6CC26" w:rsidR="00B87ED3" w:rsidRPr="00944D28" w:rsidRDefault="0041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905183" w:rsidR="00B87ED3" w:rsidRPr="00944D28" w:rsidRDefault="0041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313FA5" w:rsidR="00B87ED3" w:rsidRPr="00944D28" w:rsidRDefault="00412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C2D3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80808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65DE3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E9677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3288D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9823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ECFC1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8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F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9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50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3B65D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829BD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C37C8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9AE8D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0B9B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62FB7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207BD" w:rsidR="00B87ED3" w:rsidRPr="00944D28" w:rsidRDefault="00412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8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A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1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ED175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FE03E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E0254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90578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B4471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8F81C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52F96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A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D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0F570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2E3E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0AA5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3A9A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03425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32475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C3A70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F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7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CBCD2A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602F0" w:rsidR="00B87ED3" w:rsidRPr="00944D28" w:rsidRDefault="00412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5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7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7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3E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EB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A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B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5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1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2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B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2C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A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2025-07-21T20:09:00.0000000Z</dcterms:modified>
</coreProperties>
</file>