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0617" w:rsidR="0061148E" w:rsidRPr="00944D28" w:rsidRDefault="00AE4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AC35A" w:rsidR="0061148E" w:rsidRPr="004A7085" w:rsidRDefault="00AE4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B61A3" w:rsidR="00B87ED3" w:rsidRPr="00944D28" w:rsidRDefault="00AE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1B111" w:rsidR="00B87ED3" w:rsidRPr="00944D28" w:rsidRDefault="00AE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FE0FF" w:rsidR="00B87ED3" w:rsidRPr="00944D28" w:rsidRDefault="00AE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9D382" w:rsidR="00B87ED3" w:rsidRPr="00944D28" w:rsidRDefault="00AE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76566" w:rsidR="00B87ED3" w:rsidRPr="00944D28" w:rsidRDefault="00AE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AED18" w:rsidR="00B87ED3" w:rsidRPr="00944D28" w:rsidRDefault="00AE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47201" w:rsidR="00B87ED3" w:rsidRPr="00944D28" w:rsidRDefault="00AE4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5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CC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1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3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E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7D2E9" w:rsidR="00B87ED3" w:rsidRPr="00944D28" w:rsidRDefault="00AE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9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F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911E9" w:rsidR="00B87ED3" w:rsidRPr="00944D28" w:rsidRDefault="00AE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2EE9F" w:rsidR="00B87ED3" w:rsidRPr="00944D28" w:rsidRDefault="00AE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F84DB" w:rsidR="00B87ED3" w:rsidRPr="00944D28" w:rsidRDefault="00AE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5F76" w:rsidR="00B87ED3" w:rsidRPr="00944D28" w:rsidRDefault="00AE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72E15" w:rsidR="00B87ED3" w:rsidRPr="00944D28" w:rsidRDefault="00AE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74E46" w:rsidR="00B87ED3" w:rsidRPr="00944D28" w:rsidRDefault="00AE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07423" w:rsidR="00B87ED3" w:rsidRPr="00944D28" w:rsidRDefault="00AE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0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D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4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AF8CB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514B8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F5789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8B98A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65FBC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43CF4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13504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E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B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CF29C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CD01A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4D535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095D1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92371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59453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C4984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0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8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D7751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B2F74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707E5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7072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422F7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4A608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AC687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E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B5EB5" w:rsidR="00B87ED3" w:rsidRPr="00944D28" w:rsidRDefault="00AE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E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8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C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D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C9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F8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D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8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0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3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D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AF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2025-06-22T03:46:00.0000000Z</dcterms:modified>
</coreProperties>
</file>