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08E3" w:rsidR="0061148E" w:rsidRPr="000C582F" w:rsidRDefault="00A02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A3AB" w:rsidR="0061148E" w:rsidRPr="000C582F" w:rsidRDefault="00A02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FABF6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44AF6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A0912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59496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37D9E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56617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DF464" w:rsidR="00B87ED3" w:rsidRPr="000C582F" w:rsidRDefault="00A02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55B90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3DCA1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C0177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FE2F9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14AE3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6D6CB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8DEF3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C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E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3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C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E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F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9D82F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D004C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9BA97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4BECA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18F2D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9EAE4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1AFB2" w:rsidR="00B87ED3" w:rsidRPr="000C582F" w:rsidRDefault="00A02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BC0F0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DB508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5E7B3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DB387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556EB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FF146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CF36F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5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F66C3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5D1F7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85EE1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5F1CA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4422D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9AD41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A2257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4AE54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DA8C7" w:rsidR="00B87ED3" w:rsidRPr="000C582F" w:rsidRDefault="00A02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92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DE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30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56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12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C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2024-06-29T16:21:00.0000000Z</dcterms:modified>
</coreProperties>
</file>