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F229" w:rsidR="0061148E" w:rsidRPr="00944D28" w:rsidRDefault="00C02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1DEB" w:rsidR="0061148E" w:rsidRPr="004A7085" w:rsidRDefault="00C02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6EDCE" w:rsidR="00A67F55" w:rsidRPr="00944D28" w:rsidRDefault="00C02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F28D3" w:rsidR="00A67F55" w:rsidRPr="00944D28" w:rsidRDefault="00C02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BFBDE" w:rsidR="00A67F55" w:rsidRPr="00944D28" w:rsidRDefault="00C02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03C82" w:rsidR="00A67F55" w:rsidRPr="00944D28" w:rsidRDefault="00C02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09620" w:rsidR="00A67F55" w:rsidRPr="00944D28" w:rsidRDefault="00C02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93EB3" w:rsidR="00A67F55" w:rsidRPr="00944D28" w:rsidRDefault="00C02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AEF57" w:rsidR="00A67F55" w:rsidRPr="00944D28" w:rsidRDefault="00C02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574A3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90A75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8D8A5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83663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7B086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0585E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EB8AA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3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C590" w:rsidR="00B87ED3" w:rsidRPr="00944D28" w:rsidRDefault="00C02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3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98C1A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C849C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133CA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1E6E7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06A7A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F3066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69261" w:rsidR="00B87ED3" w:rsidRPr="00944D28" w:rsidRDefault="00C0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8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C79E1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C5CCC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38CF8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A573D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7224E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6A667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C425D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3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1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B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137AA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985E8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E1363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E8281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1A898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F2B79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5F0C6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1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3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95D2A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87498" w:rsidR="00B87ED3" w:rsidRPr="00944D28" w:rsidRDefault="00C0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5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3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B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1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D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CB9EA" w:rsidR="00B87ED3" w:rsidRPr="00944D28" w:rsidRDefault="00C02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FF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