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F275B" w:rsidR="00FD3806" w:rsidRPr="00A72646" w:rsidRDefault="005B0B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A8FB9" w:rsidR="00FD3806" w:rsidRPr="002A5E6C" w:rsidRDefault="005B0B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12CE1" w:rsidR="00B87ED3" w:rsidRPr="00AF0D95" w:rsidRDefault="005B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DA656" w:rsidR="00B87ED3" w:rsidRPr="00AF0D95" w:rsidRDefault="005B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27BE0" w:rsidR="00B87ED3" w:rsidRPr="00AF0D95" w:rsidRDefault="005B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4DEC" w:rsidR="00B87ED3" w:rsidRPr="00AF0D95" w:rsidRDefault="005B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3C785" w:rsidR="00B87ED3" w:rsidRPr="00AF0D95" w:rsidRDefault="005B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888A6" w:rsidR="00B87ED3" w:rsidRPr="00AF0D95" w:rsidRDefault="005B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FA461" w:rsidR="00B87ED3" w:rsidRPr="00AF0D95" w:rsidRDefault="005B0B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84401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70EB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7A1D0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0FF6E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F0136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18EA8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0086F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5B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B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7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3E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6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A8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6A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09A3A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A87A8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6310C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04DF0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D001A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98D2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F93A4" w:rsidR="00B87ED3" w:rsidRPr="00AF0D95" w:rsidRDefault="005B0B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99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D69B" w:rsidR="00B87ED3" w:rsidRPr="00AF0D95" w:rsidRDefault="005B0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A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E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A04B5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B983C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AF0DC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41F14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3E591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42F5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626B2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6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D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B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B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918A" w:rsidR="00B87ED3" w:rsidRPr="00AF0D95" w:rsidRDefault="005B0B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AACD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6E16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B91FB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8F1F9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98715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F4CEA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3A442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2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E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6A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7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0DC67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2770B" w:rsidR="00B87ED3" w:rsidRPr="00AF0D95" w:rsidRDefault="005B0B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DC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55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D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16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00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D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1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3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E07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BE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