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8C07F" w:rsidR="00FD3806" w:rsidRPr="00A72646" w:rsidRDefault="007712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1EFE4" w:rsidR="00FD3806" w:rsidRPr="002A5E6C" w:rsidRDefault="007712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BE0E6" w:rsidR="00B87ED3" w:rsidRPr="00AF0D95" w:rsidRDefault="00771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CF8C5" w:rsidR="00B87ED3" w:rsidRPr="00AF0D95" w:rsidRDefault="00771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CE5DF" w:rsidR="00B87ED3" w:rsidRPr="00AF0D95" w:rsidRDefault="00771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20D72" w:rsidR="00B87ED3" w:rsidRPr="00AF0D95" w:rsidRDefault="00771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2A29D" w:rsidR="00B87ED3" w:rsidRPr="00AF0D95" w:rsidRDefault="00771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B58F2" w:rsidR="00B87ED3" w:rsidRPr="00AF0D95" w:rsidRDefault="00771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5E786" w:rsidR="00B87ED3" w:rsidRPr="00AF0D95" w:rsidRDefault="00771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DB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E8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34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AE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0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D8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07EE" w:rsidR="00B87ED3" w:rsidRPr="00AF0D95" w:rsidRDefault="00771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8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B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9A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2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B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A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30D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A2385" w:rsidR="00B87ED3" w:rsidRPr="00AF0D95" w:rsidRDefault="00771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CDB0D" w:rsidR="00B87ED3" w:rsidRPr="00AF0D95" w:rsidRDefault="00771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9AACD" w:rsidR="00B87ED3" w:rsidRPr="00AF0D95" w:rsidRDefault="00771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17BEF" w:rsidR="00B87ED3" w:rsidRPr="00AF0D95" w:rsidRDefault="00771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7D8C" w:rsidR="00B87ED3" w:rsidRPr="00AF0D95" w:rsidRDefault="00771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C160" w:rsidR="00B87ED3" w:rsidRPr="00AF0D95" w:rsidRDefault="00771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C1F1E" w:rsidR="00B87ED3" w:rsidRPr="00AF0D95" w:rsidRDefault="00771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4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4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2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F8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B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3A40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5107E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6DA18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66D5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2F61D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62699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9AD67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B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DB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7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2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75566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D3B07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1241D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179C8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7AF1E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AF0C5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CB01D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1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6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E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2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5675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F5B4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67BE6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0CCA3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DF929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17415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A6E2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F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7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F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E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DE305" w:rsidR="00B87ED3" w:rsidRPr="00AF0D95" w:rsidRDefault="00771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28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4C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CB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26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82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3A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8B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06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3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CD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B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88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A8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C52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122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