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1D31B" w:rsidR="00061896" w:rsidRPr="005F4693" w:rsidRDefault="00583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6CEBD" w:rsidR="00061896" w:rsidRPr="00E407AC" w:rsidRDefault="00583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E412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C5B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AAB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949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5EA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6AC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D04" w:rsidR="00FC15B4" w:rsidRPr="00D11D17" w:rsidRDefault="005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8E6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0C9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DC3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916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717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819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7AD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0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3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6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3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5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7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D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681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54F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DF4A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874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9D1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44E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9D0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3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3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6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5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8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F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3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AA2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57C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4CD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B3E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CB8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914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24B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B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B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4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0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0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0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A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2212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BD6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C01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30B5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75A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07F5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445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3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0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1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4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9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D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D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3D1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FFCF" w:rsidR="009A6C64" w:rsidRPr="00C2583D" w:rsidRDefault="005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E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0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E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3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1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8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5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993" w:rsidRDefault="00583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