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279931" w:rsidR="002C7DFC" w:rsidRPr="00DF7097" w:rsidRDefault="00BD1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B53379" w:rsidR="00813FDA" w:rsidRPr="00DF7097" w:rsidRDefault="00BD1D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327CC" w:rsidR="00C35387" w:rsidRPr="00C35387" w:rsidRDefault="00BD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280EF" w:rsidR="00C35387" w:rsidRPr="00C35387" w:rsidRDefault="00BD1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01B65" w:rsidR="00C35387" w:rsidRPr="00C35387" w:rsidRDefault="00BD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C0B05" w:rsidR="00C35387" w:rsidRPr="00C35387" w:rsidRDefault="00BD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5127F" w:rsidR="00C35387" w:rsidRPr="00C35387" w:rsidRDefault="00BD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3EF66" w:rsidR="00C35387" w:rsidRPr="00C35387" w:rsidRDefault="00BD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7976BF" w:rsidR="00B60082" w:rsidRPr="00C35387" w:rsidRDefault="00BD1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45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38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39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AC1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5B6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ED3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D87CB" w:rsidR="007405FF" w:rsidRPr="00CE1155" w:rsidRDefault="00BD1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E9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46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69C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C2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AB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3B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F2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5DB41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FA205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CB30D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568F4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00A0B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FF896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DA031" w:rsidR="007405FF" w:rsidRPr="00CE1155" w:rsidRDefault="00BD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91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77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DF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83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E4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05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75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A0F90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98AEF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DB506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8E0D8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ABD62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53C1A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E2EAA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3F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3F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69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68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04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FA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0E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BE834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101A4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E03BF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42DF2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201FB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383F9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DD44E" w:rsidR="00F25EFD" w:rsidRPr="00CE1155" w:rsidRDefault="00BD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7F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8D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27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38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2B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AD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69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FD48E" w:rsidR="00D9304E" w:rsidRPr="00CE1155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A102C" w:rsidR="00D9304E" w:rsidRPr="00CE1155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452F3" w:rsidR="00D9304E" w:rsidRPr="00CE1155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25D7A" w:rsidR="00D9304E" w:rsidRPr="00275371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A6154" w:rsidR="00D9304E" w:rsidRPr="00CE1155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82095" w:rsidR="00D9304E" w:rsidRPr="00275371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E18B7" w:rsidR="00D9304E" w:rsidRPr="00CE1155" w:rsidRDefault="00BD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A2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B1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EE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8D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48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6F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6F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502E07" w:rsidR="00D9304E" w:rsidRPr="00CE1155" w:rsidRDefault="00BD1D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0D1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34B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A70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F9C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518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65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02B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05B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04A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C9F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835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B47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B12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1DEB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