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F739F1" w:rsidR="002C7DFC" w:rsidRPr="00DF7097" w:rsidRDefault="00606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64055" w:rsidR="00813FDA" w:rsidRPr="00DF7097" w:rsidRDefault="00606A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03532" w:rsidR="00C35387" w:rsidRPr="00C35387" w:rsidRDefault="006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815D5" w:rsidR="00C35387" w:rsidRPr="00C35387" w:rsidRDefault="00606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57293" w:rsidR="00C35387" w:rsidRPr="00C35387" w:rsidRDefault="006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9F170" w:rsidR="00C35387" w:rsidRPr="00C35387" w:rsidRDefault="006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84102" w:rsidR="00C35387" w:rsidRPr="00C35387" w:rsidRDefault="006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D9B63" w:rsidR="00C35387" w:rsidRPr="00C35387" w:rsidRDefault="006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42416" w:rsidR="00B60082" w:rsidRPr="00C35387" w:rsidRDefault="00606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EE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47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0F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8AD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567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CCC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14E12" w:rsidR="007405FF" w:rsidRPr="00CE1155" w:rsidRDefault="006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FB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19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A8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97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2C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0A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CF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FE6E3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8C88C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93AB9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989CE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61A3E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32580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F1B55" w:rsidR="007405FF" w:rsidRPr="00CE1155" w:rsidRDefault="006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60BAA" w:rsidR="00F25EFD" w:rsidRPr="00BB2037" w:rsidRDefault="00606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26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E9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88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98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26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83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B5AED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2F646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C79D6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349C0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4F7AB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EDE68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C14B4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C2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EA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AE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12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E0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72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34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B2AF8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8115C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53F1A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2F92E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4E689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BA018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3D1C2" w:rsidR="00F25EFD" w:rsidRPr="00CE1155" w:rsidRDefault="006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C3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EE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28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E3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D0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97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2C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392F9" w:rsidR="00D9304E" w:rsidRPr="00CE1155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4960B" w:rsidR="00D9304E" w:rsidRPr="00CE1155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FE83B" w:rsidR="00D9304E" w:rsidRPr="00CE1155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93F43" w:rsidR="00D9304E" w:rsidRPr="00275371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E9039" w:rsidR="00D9304E" w:rsidRPr="00CE1155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5A17C" w:rsidR="00D9304E" w:rsidRPr="00275371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00D7E" w:rsidR="00D9304E" w:rsidRPr="00CE1155" w:rsidRDefault="006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A5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CE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D1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CE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FB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0E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26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98360B" w:rsidR="00D9304E" w:rsidRPr="00CE1155" w:rsidRDefault="00606A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2E1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CF1C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9C3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2BE3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4D43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E40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CD687B" w:rsidR="00D9304E" w:rsidRPr="00BB2037" w:rsidRDefault="00606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D3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8F5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1C9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C19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1AB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67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A4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