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02340" w:rsidR="00D930ED" w:rsidRPr="00EA69E9" w:rsidRDefault="00DB5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4FC4C" w:rsidR="00D930ED" w:rsidRPr="00790574" w:rsidRDefault="00DB5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A6DB5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DE969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67062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C187E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A70A2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F2F7A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F6B4C" w:rsidR="00B87ED3" w:rsidRPr="00FC7F6A" w:rsidRDefault="00DB5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FB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F4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09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D4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88C25" w:rsidR="00B87ED3" w:rsidRPr="00D44524" w:rsidRDefault="00DB5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22AB6" w:rsidR="00B87ED3" w:rsidRPr="00D44524" w:rsidRDefault="00DB5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9AFAD" w:rsidR="00B87ED3" w:rsidRPr="00D44524" w:rsidRDefault="00DB5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5B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EF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B8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2C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155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D6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54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C8531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58051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AD86A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CF112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31513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0F4CD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B3F4A" w:rsidR="000B5588" w:rsidRPr="00D44524" w:rsidRDefault="00DB5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EA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6A34D" w:rsidR="00846B8B" w:rsidRPr="00EA69E9" w:rsidRDefault="00DB52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D4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93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C5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C4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7E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F64CD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FA746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CC4F5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1EFEA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7E3D2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94C8F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21224" w:rsidR="00846B8B" w:rsidRPr="00D44524" w:rsidRDefault="00DB5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AD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0E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CE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DC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BE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B0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ED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6E845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EAD30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342BB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ADE5FE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06AD2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613A1D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9CAD6" w:rsidR="007A5870" w:rsidRPr="00D44524" w:rsidRDefault="00DB5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97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6E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3E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5D0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ED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F3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74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C53C9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52B2A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A554A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D91EB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BF32F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2C3B1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6D97D" w:rsidR="0021795A" w:rsidRPr="00D44524" w:rsidRDefault="00DB5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671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5E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6D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39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D4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A4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2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2C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