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8E793" w:rsidR="00563B6E" w:rsidRPr="00B24A33" w:rsidRDefault="00701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1422E" w:rsidR="00563B6E" w:rsidRPr="00B24A33" w:rsidRDefault="00701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9BBC3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9810D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8B322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94EA4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C3837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DF811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4E0B" w:rsidR="00C11CD7" w:rsidRPr="00B24A33" w:rsidRDefault="007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4A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C0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AE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F18F6" w:rsidR="002113B7" w:rsidRPr="00B24A33" w:rsidRDefault="007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69234" w:rsidR="002113B7" w:rsidRPr="00B24A33" w:rsidRDefault="007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33A28" w:rsidR="002113B7" w:rsidRPr="00B24A33" w:rsidRDefault="007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A7CA6" w:rsidR="002113B7" w:rsidRPr="00B24A33" w:rsidRDefault="007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AE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4C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14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D8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39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AD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CA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E6EB2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D0BB00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50B2EC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D10E82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14F6F3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72E2D7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9A719" w:rsidR="002113B7" w:rsidRPr="00B24A33" w:rsidRDefault="007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95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2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C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63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27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55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C3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6506B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522707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AAEFA1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820A6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A9C438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40770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B13FB" w:rsidR="002113B7" w:rsidRPr="00B24A33" w:rsidRDefault="007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7C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02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7E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AF947" w:rsidR="005157D3" w:rsidRPr="00B24A33" w:rsidRDefault="00701C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6D98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E2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A3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64210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E7F578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9C173D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E5C3AC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EB4540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C6CBD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A6196" w:rsidR="006E49F3" w:rsidRPr="00B24A33" w:rsidRDefault="007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16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0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46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06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CA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45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E7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F45A5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ACE516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1AF9FF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3D910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4564BD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892246" w:rsidR="006E49F3" w:rsidRPr="00B24A33" w:rsidRDefault="007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3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F9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D4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57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B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67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4C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C1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C6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