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ED15" w:rsidR="0061148E" w:rsidRPr="00944D28" w:rsidRDefault="00923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D67C" w:rsidR="0061148E" w:rsidRPr="004A7085" w:rsidRDefault="00923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AACB2" w:rsidR="00B87ED3" w:rsidRPr="00944D28" w:rsidRDefault="009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FC78" w:rsidR="00B87ED3" w:rsidRPr="00944D28" w:rsidRDefault="009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16453" w:rsidR="00B87ED3" w:rsidRPr="00944D28" w:rsidRDefault="009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A8EA4" w:rsidR="00B87ED3" w:rsidRPr="00944D28" w:rsidRDefault="009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C499A" w:rsidR="00B87ED3" w:rsidRPr="00944D28" w:rsidRDefault="009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9EFA" w:rsidR="00B87ED3" w:rsidRPr="00944D28" w:rsidRDefault="009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21677" w:rsidR="00B87ED3" w:rsidRPr="00944D28" w:rsidRDefault="009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2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3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7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AFB57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35E9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C931E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D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7B054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23980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5DB14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ACBC7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BA51F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240FA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5A7D5" w:rsidR="00B87ED3" w:rsidRPr="00944D28" w:rsidRDefault="009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2CA31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F9647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56CAB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BE95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E589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C073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F4557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3E6AF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F188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DBC7C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D1AA5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2F1C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704C2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57916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8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4894B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33682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0D0A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703ED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E5DA8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FD648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FFDFD" w:rsidR="00B87ED3" w:rsidRPr="00944D28" w:rsidRDefault="009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050D" w:rsidR="00B87ED3" w:rsidRPr="00944D28" w:rsidRDefault="0092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235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2025-06-22T02:24:00.0000000Z</dcterms:modified>
</coreProperties>
</file>