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C796" w:rsidR="0061148E" w:rsidRPr="00944D28" w:rsidRDefault="00706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6EE7" w:rsidR="0061148E" w:rsidRPr="004A7085" w:rsidRDefault="00706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7E27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7BEAD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216A9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ECCD8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67F7F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7DB88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173D2" w:rsidR="00B87ED3" w:rsidRPr="00944D28" w:rsidRDefault="0070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2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1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2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CF54A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7EAC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92B9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8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F71E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8F94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36E29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5C69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0692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BA319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F8D7" w:rsidR="00B87ED3" w:rsidRPr="00944D28" w:rsidRDefault="0070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DFFB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E0F65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0D887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F0A1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C3571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3AACB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081A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4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8FFA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6D350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85F5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F8CF2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D80C6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847D3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CAF14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6773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125AB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7B2BD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341D9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03232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C1DD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19FFB" w:rsidR="00B87ED3" w:rsidRPr="00944D28" w:rsidRDefault="0070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5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