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E62B" w:rsidR="0061148E" w:rsidRPr="00177744" w:rsidRDefault="00575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502A" w:rsidR="0061148E" w:rsidRPr="00177744" w:rsidRDefault="00575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1470E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C815B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DD52D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19B48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D6276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C39C8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96A7F" w:rsidR="00983D57" w:rsidRPr="00177744" w:rsidRDefault="00575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30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A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3A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2EBC0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E60EB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517B4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74A4D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6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E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E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A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8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B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A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BC340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63339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B6315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FDC58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75600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F7400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BF636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E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7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4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4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B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2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1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2BE40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B616C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4D803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9F953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A91B2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BEC27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A334E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9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5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F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E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4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F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F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5458E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5A90F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5E3E2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418A6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889B1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B40B7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5E91E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A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3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4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2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7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E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D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B4CA0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87FB8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20E5E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A3CD1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3CD46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B8899" w:rsidR="00B87ED3" w:rsidRPr="00177744" w:rsidRDefault="00575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D3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7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8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D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B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6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4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0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AA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2024-06-28T06:21:00.0000000Z</dcterms:modified>
</coreProperties>
</file>