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7A3C3" w:rsidR="00C34772" w:rsidRPr="0026421F" w:rsidRDefault="004B01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C357F" w:rsidR="00C34772" w:rsidRPr="00D339A1" w:rsidRDefault="004B01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A7C1A" w:rsidR="002A7340" w:rsidRPr="00CD56BA" w:rsidRDefault="004B0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A3257" w:rsidR="002A7340" w:rsidRPr="00CD56BA" w:rsidRDefault="004B0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92EFB" w:rsidR="002A7340" w:rsidRPr="00CD56BA" w:rsidRDefault="004B0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F7323" w:rsidR="002A7340" w:rsidRPr="00CD56BA" w:rsidRDefault="004B0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00ADB" w:rsidR="002A7340" w:rsidRPr="00CD56BA" w:rsidRDefault="004B0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65302" w:rsidR="002A7340" w:rsidRPr="00CD56BA" w:rsidRDefault="004B0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4B1E4" w:rsidR="002A7340" w:rsidRPr="00CD56BA" w:rsidRDefault="004B0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25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B9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ED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A0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5253F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06B80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B0E03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7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C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3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3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2B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9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5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0E0BD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5DD66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3079D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C621C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9B121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41409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E5027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A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B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7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60C34" w:rsidR="001835FB" w:rsidRPr="000307EE" w:rsidRDefault="004B01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D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1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5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FF20D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7CDA8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AD860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C129D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86D12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E3522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FA0DB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5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9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B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2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D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9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A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F6C62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75AB5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92813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8F6AE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C0D3F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AB118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653F6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DE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67DBA" w:rsidR="001835FB" w:rsidRPr="000307EE" w:rsidRDefault="004B01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3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C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5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8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F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73A67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1A93D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F6C0F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FA5F4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71939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0C3FA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6E55E" w:rsidR="009A6C64" w:rsidRPr="00730585" w:rsidRDefault="004B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8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6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1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E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F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B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A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1E4" w:rsidRPr="00B537C7" w:rsidRDefault="004B0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27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1E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D3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