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C2F7" w:rsidR="0061148E" w:rsidRPr="00C61931" w:rsidRDefault="00EB6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E5C1" w:rsidR="0061148E" w:rsidRPr="00C61931" w:rsidRDefault="00EB6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A0D57" w:rsidR="00B87ED3" w:rsidRPr="00944D28" w:rsidRDefault="00EB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8DDB1" w:rsidR="00B87ED3" w:rsidRPr="00944D28" w:rsidRDefault="00EB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3C035" w:rsidR="00B87ED3" w:rsidRPr="00944D28" w:rsidRDefault="00EB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210A5" w:rsidR="00B87ED3" w:rsidRPr="00944D28" w:rsidRDefault="00EB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7137E" w:rsidR="00B87ED3" w:rsidRPr="00944D28" w:rsidRDefault="00EB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22C8E" w:rsidR="00B87ED3" w:rsidRPr="00944D28" w:rsidRDefault="00EB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17C7C" w:rsidR="00B87ED3" w:rsidRPr="00944D28" w:rsidRDefault="00EB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7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0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0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A2B54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947E6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167F3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7E37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E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C57E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C6E0F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B4A2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5E326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ABF61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3F4C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5503" w:rsidR="00B87ED3" w:rsidRPr="00944D28" w:rsidRDefault="00EB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1908" w:rsidR="00B87ED3" w:rsidRPr="00944D28" w:rsidRDefault="00EB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D6B39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11726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C345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05222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37D6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2CD0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0FFC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3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73DF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0EA41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0A12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D8A0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46EA3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2A8F0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0984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7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1740F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0884C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7BBB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E5A1B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CE400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0AF8C" w:rsidR="00B87ED3" w:rsidRPr="00944D28" w:rsidRDefault="00EB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4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3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C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2024-07-01T07:02:00.0000000Z</dcterms:modified>
</coreProperties>
</file>