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E711" w:rsidR="0061148E" w:rsidRPr="00C61931" w:rsidRDefault="00983A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B1B6" w:rsidR="0061148E" w:rsidRPr="00C61931" w:rsidRDefault="00983A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46847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DDBB4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091164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20A67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D45803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C3E9D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146D9D" w:rsidR="00B87ED3" w:rsidRPr="00944D28" w:rsidRDefault="00983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26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61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00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02759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E2DAB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D654D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D34C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85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B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2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A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42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D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DC1F1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EFA96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E7DD0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245B4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13381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4B82D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61E44" w:rsidR="00B87ED3" w:rsidRPr="00944D28" w:rsidRDefault="00983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5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D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A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14692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A6130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C23DB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31D11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F69A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1BF88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27A80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5C8F8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8B79E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4FA0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641F1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33998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1E3C5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E30BA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9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F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B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F7020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4734E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C023C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7D1D9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4EDF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15E88" w:rsidR="00B87ED3" w:rsidRPr="00944D28" w:rsidRDefault="00983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48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8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6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C2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A9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2024-06-28T15:46:00.0000000Z</dcterms:modified>
</coreProperties>
</file>