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5242" w:rsidR="0061148E" w:rsidRPr="00944D28" w:rsidRDefault="004B2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4F53" w:rsidR="0061148E" w:rsidRPr="004A7085" w:rsidRDefault="004B2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3CF5B" w:rsidR="00B87ED3" w:rsidRPr="00944D28" w:rsidRDefault="004B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A5DD6" w:rsidR="00B87ED3" w:rsidRPr="00944D28" w:rsidRDefault="004B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9FABE" w:rsidR="00B87ED3" w:rsidRPr="00944D28" w:rsidRDefault="004B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D1FF3" w:rsidR="00B87ED3" w:rsidRPr="00944D28" w:rsidRDefault="004B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85234" w:rsidR="00B87ED3" w:rsidRPr="00944D28" w:rsidRDefault="004B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97BB4" w:rsidR="00B87ED3" w:rsidRPr="00944D28" w:rsidRDefault="004B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25727" w:rsidR="00B87ED3" w:rsidRPr="00944D28" w:rsidRDefault="004B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9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D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A5ADA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D83E1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88598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FEB45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4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8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A5907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BD4C6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9246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00393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06F1F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6CA95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BC97" w:rsidR="00B87ED3" w:rsidRPr="00944D28" w:rsidRDefault="004B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7E9A6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5F979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9A1BD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EC8C4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65AD7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353BB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B3034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AF361" w:rsidR="00B87ED3" w:rsidRPr="00944D28" w:rsidRDefault="004B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DE99" w:rsidR="00B87ED3" w:rsidRPr="00944D28" w:rsidRDefault="004B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8308C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247F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8356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47674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1E15E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0D077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297C8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F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7A493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394C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A73A6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FF96D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312A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56401" w:rsidR="00B87ED3" w:rsidRPr="00944D28" w:rsidRDefault="004B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4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A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E3E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