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2D18" w:rsidR="0061148E" w:rsidRPr="00944D28" w:rsidRDefault="00033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8E60" w:rsidR="0061148E" w:rsidRPr="004A7085" w:rsidRDefault="00033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02304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A62AE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31BC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44ED5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750A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99ECB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E8E57" w:rsidR="00B87ED3" w:rsidRPr="00944D28" w:rsidRDefault="0003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1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7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8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DBC09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EFAA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93D5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74B7C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C1757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BE7D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27DB5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4313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4888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A754A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53C2" w:rsidR="00B87ED3" w:rsidRPr="00944D28" w:rsidRDefault="0003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045A0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1EA3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BE94F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5F355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BE568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770DD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295B6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07DC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040E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584B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E195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B15F0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5E820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5A55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3036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753E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C7380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442A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205A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F962" w:rsidR="00B87ED3" w:rsidRPr="00944D28" w:rsidRDefault="0003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D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FC43" w:rsidR="00B87ED3" w:rsidRPr="00944D28" w:rsidRDefault="0003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