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23AB" w:rsidR="0061148E" w:rsidRPr="000C582F" w:rsidRDefault="00391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E04E" w:rsidR="0061148E" w:rsidRPr="000C582F" w:rsidRDefault="00391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82216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77975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11D1B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0D6C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CD7F6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3F3EC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ABF51" w:rsidR="00B87ED3" w:rsidRPr="000C582F" w:rsidRDefault="0039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EF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5B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02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13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BE19B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11411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7F4C2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4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4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C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9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8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4EE2C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D5AFE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A5FF0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FBD1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D4852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B79EE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2B170" w:rsidR="00B87ED3" w:rsidRPr="000C582F" w:rsidRDefault="0039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F5A6F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828B0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CD646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D19DA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EEA06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1216B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0D908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C8AF6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6A142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74EDA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D892C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4FCBB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66E4E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7B50F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E50BA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8CCFB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CCC72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54C4C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94798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055F8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3521F" w:rsidR="00B87ED3" w:rsidRPr="000C582F" w:rsidRDefault="0039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4C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2025-07-23T11:33:00.0000000Z</dcterms:modified>
</coreProperties>
</file>