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ED1DA" w:rsidR="00FD3806" w:rsidRPr="00A72646" w:rsidRDefault="001B1C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07498" w:rsidR="00FD3806" w:rsidRPr="002A5E6C" w:rsidRDefault="001B1C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1515E" w:rsidR="00B87ED3" w:rsidRPr="00AF0D95" w:rsidRDefault="001B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CE957" w:rsidR="00B87ED3" w:rsidRPr="00AF0D95" w:rsidRDefault="001B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7CF7E" w:rsidR="00B87ED3" w:rsidRPr="00AF0D95" w:rsidRDefault="001B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AF0D9" w:rsidR="00B87ED3" w:rsidRPr="00AF0D95" w:rsidRDefault="001B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BD736" w:rsidR="00B87ED3" w:rsidRPr="00AF0D95" w:rsidRDefault="001B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E92F1" w:rsidR="00B87ED3" w:rsidRPr="00AF0D95" w:rsidRDefault="001B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7B6F4" w:rsidR="00B87ED3" w:rsidRPr="00AF0D95" w:rsidRDefault="001B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57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96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3D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F8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61A67" w:rsidR="00B87ED3" w:rsidRPr="00AF0D95" w:rsidRDefault="001B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29E0C" w:rsidR="00B87ED3" w:rsidRPr="00AF0D95" w:rsidRDefault="001B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7CCCF" w:rsidR="00B87ED3" w:rsidRPr="00AF0D95" w:rsidRDefault="001B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8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6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9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8D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A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5F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CC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BEDF3" w:rsidR="00B87ED3" w:rsidRPr="00AF0D95" w:rsidRDefault="001B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70988" w:rsidR="00B87ED3" w:rsidRPr="00AF0D95" w:rsidRDefault="001B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136C7" w:rsidR="00B87ED3" w:rsidRPr="00AF0D95" w:rsidRDefault="001B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6E99F" w:rsidR="00B87ED3" w:rsidRPr="00AF0D95" w:rsidRDefault="001B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D9B0A" w:rsidR="00B87ED3" w:rsidRPr="00AF0D95" w:rsidRDefault="001B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EB22A" w:rsidR="00B87ED3" w:rsidRPr="00AF0D95" w:rsidRDefault="001B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165EE" w:rsidR="00B87ED3" w:rsidRPr="00AF0D95" w:rsidRDefault="001B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F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3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A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3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918E9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7850B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DC67B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ED6FD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2B833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B076E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69565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8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3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8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F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F067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91543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E2ED4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C4432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893AA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BCC22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2E1EA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7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0D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5B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F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19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7D818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754F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32F09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E9FBE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FF9A2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46C22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48558" w:rsidR="00B87ED3" w:rsidRPr="00AF0D95" w:rsidRDefault="001B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9C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2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2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C5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EE4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C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