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AEB0C" w:rsidR="00FD3806" w:rsidRPr="00A72646" w:rsidRDefault="00760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CBAE5" w:rsidR="00FD3806" w:rsidRPr="002A5E6C" w:rsidRDefault="00760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841D0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C8F14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4EE19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FE20B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079B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14352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2A1F" w:rsidR="00B87ED3" w:rsidRPr="00AF0D95" w:rsidRDefault="00760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1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7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B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277D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78291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912AB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6EAA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5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4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3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C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E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E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5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D3FC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BEA8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282C4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6694B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8CBEE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4344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4873" w:rsidR="00B87ED3" w:rsidRPr="00AF0D95" w:rsidRDefault="00760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1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CE41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0FAF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7C3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C680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5104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5879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9B61B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595B" w:rsidR="00B87ED3" w:rsidRPr="00AF0D95" w:rsidRDefault="00760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4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D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26E2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2908B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9D1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39D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3F13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780F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F492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7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DE88B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A0A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32564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F98C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0BC1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4B31" w:rsidR="00B87ED3" w:rsidRPr="00AF0D95" w:rsidRDefault="00760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4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1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36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A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