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6A2BF" w:rsidR="00061896" w:rsidRPr="005F4693" w:rsidRDefault="00F365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27A92" w:rsidR="00061896" w:rsidRPr="00E407AC" w:rsidRDefault="00F365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2442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A86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637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818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1EF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A13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756" w:rsidR="00FC15B4" w:rsidRPr="00D11D17" w:rsidRDefault="00F3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2B6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80E3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B1BB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B4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D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8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3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3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3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E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5EDA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33CA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D6C9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966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38B4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020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46B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E5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7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F9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3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3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C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5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D70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B8B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7B9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7C9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95F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33E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0960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E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6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0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6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6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B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1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306D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E35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27B4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62A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150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072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07DB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4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4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8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BB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5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6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4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33E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444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2E4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556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208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2B0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CC37" w:rsidR="009A6C64" w:rsidRPr="00C2583D" w:rsidRDefault="00F3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C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8C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F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F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4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C8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9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5D7" w:rsidRDefault="00F365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