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F2FA4" w:rsidR="00061896" w:rsidRPr="005F4693" w:rsidRDefault="00696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A3142" w:rsidR="00061896" w:rsidRPr="00E407AC" w:rsidRDefault="00696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6C1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4B6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8BF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46C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5A9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D5D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668" w:rsidR="00FC15B4" w:rsidRPr="00D11D17" w:rsidRDefault="006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284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662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568D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8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3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D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F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E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C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1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3625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7D8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906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A74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512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1A0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972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4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9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F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9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B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6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E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A0E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DC1F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21E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A48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619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7F7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8E9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7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9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5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4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25CFC" w:rsidR="00DE76F3" w:rsidRPr="0026478E" w:rsidRDefault="00696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8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F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64A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462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2E3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38D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F02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18A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671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C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B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6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E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D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3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C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E2A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30AE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170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E1F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D7A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DD0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757" w:rsidR="009A6C64" w:rsidRPr="00C2583D" w:rsidRDefault="006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E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7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E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C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7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A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1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39B" w:rsidRDefault="00696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