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D851B" w:rsidR="00380DB3" w:rsidRPr="0068293E" w:rsidRDefault="004F1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093DE" w:rsidR="00380DB3" w:rsidRPr="0068293E" w:rsidRDefault="004F1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7D8D5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61124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1CCE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C1C77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BCFBC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6F40F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DAC75" w:rsidR="00240DC4" w:rsidRPr="00B03D55" w:rsidRDefault="004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5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C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4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364F1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1950F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A3D9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09628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F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4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0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3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D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D5B61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BC49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C321A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C611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2C59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15485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C05EA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7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0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1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6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4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B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366F4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F85FC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9E26F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B35F8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94887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5C018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FC8EF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1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6700" w:rsidR="001835FB" w:rsidRPr="00DA1511" w:rsidRDefault="004F1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0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7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7422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9DD13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B9F2E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B89CD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EACD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8BAB6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0A508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3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6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2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F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7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0ADB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CE7A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07274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A41CB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078CA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B7D8" w:rsidR="009A6C64" w:rsidRPr="00730585" w:rsidRDefault="004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A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A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4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3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B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D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1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5D9" w:rsidRPr="00B537C7" w:rsidRDefault="004F1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